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DD24F" w14:textId="77777777" w:rsidR="00DF6652" w:rsidRDefault="00BC0A94">
      <w:commentRangeStart w:id="0"/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6209E748" wp14:editId="30FA930B">
            <wp:extent cx="5943600" cy="5577432"/>
            <wp:effectExtent l="0" t="0" r="0" b="4445"/>
            <wp:docPr id="1" name="Picture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7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0"/>
      <w:r w:rsidR="003E5742">
        <w:rPr>
          <w:rStyle w:val="CommentReference"/>
        </w:rPr>
        <w:commentReference w:id="0"/>
      </w:r>
    </w:p>
    <w:sectPr w:rsidR="00DF6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llison Cascone" w:date="2022-09-09T11:43:00Z" w:initials="AC">
    <w:p w14:paraId="4848E979" w14:textId="2066EE3F" w:rsidR="003E5742" w:rsidRDefault="003E5742">
      <w:pPr>
        <w:pStyle w:val="CommentText"/>
      </w:pPr>
      <w:r>
        <w:rPr>
          <w:rStyle w:val="CommentReference"/>
        </w:rPr>
        <w:annotationRef/>
      </w:r>
      <w:r>
        <w:t>Please make sure there are only 3 periods “…”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48E97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48E979" w16cid:durableId="26C5A57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lison Cascone">
    <w15:presenceInfo w15:providerId="None" w15:userId="Allison Casco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94"/>
    <w:rsid w:val="003E5742"/>
    <w:rsid w:val="00427C09"/>
    <w:rsid w:val="00BC0A94"/>
    <w:rsid w:val="00D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913CF"/>
  <w15:chartTrackingRefBased/>
  <w15:docId w15:val="{000EBBB6-DAE4-42E4-A0A9-188F88D6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5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7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7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7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7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22b4d2e5-48cd-4287-9405-0a8dfe71dba7" TargetMode="Externa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52A97FF7E5488EC659029126AE2C" ma:contentTypeVersion="24" ma:contentTypeDescription="Create a new document." ma:contentTypeScope="" ma:versionID="3db8aec227e5d63f41c4eb0f37172cde">
  <xsd:schema xmlns:xsd="http://www.w3.org/2001/XMLSchema" xmlns:xs="http://www.w3.org/2001/XMLSchema" xmlns:p="http://schemas.microsoft.com/office/2006/metadata/properties" xmlns:ns2="2251ad64-67db-4c38-9aa8-5eaa7f9c85b4" xmlns:ns3="459bff93-d594-4266-b2e6-8f9552c763c9" targetNamespace="http://schemas.microsoft.com/office/2006/metadata/properties" ma:root="true" ma:fieldsID="6e9418132eff79b8ab551963d91eada6" ns2:_="" ns3:_="">
    <xsd:import namespace="2251ad64-67db-4c38-9aa8-5eaa7f9c85b4"/>
    <xsd:import namespace="459bff93-d594-4266-b2e6-8f9552c76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uthor0" minOccurs="0"/>
                <xsd:element ref="ns2:Creato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ad64-67db-4c38-9aa8-5eaa7f9c8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uthor0" ma:index="2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2" nillable="true" ma:displayName="Creator" ma:format="Dropdown" ma:internalName="Creator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cc5277-d8fb-405c-ad2b-f6fbee493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ff93-d594-4266-b2e6-8f9552c76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0c30666-4581-4d5f-9d7e-62d78c881836}" ma:internalName="TaxCatchAll" ma:showField="CatchAllData" ma:web="459bff93-d594-4266-b2e6-8f9552c76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51ad64-67db-4c38-9aa8-5eaa7f9c85b4">
      <Terms xmlns="http://schemas.microsoft.com/office/infopath/2007/PartnerControls"/>
    </lcf76f155ced4ddcb4097134ff3c332f>
    <Author0 xmlns="2251ad64-67db-4c38-9aa8-5eaa7f9c85b4">
      <UserInfo>
        <DisplayName/>
        <AccountId xsi:nil="true"/>
        <AccountType/>
      </UserInfo>
    </Author0>
    <TaxCatchAll xmlns="459bff93-d594-4266-b2e6-8f9552c763c9" xsi:nil="true"/>
    <Creator xmlns="2251ad64-67db-4c38-9aa8-5eaa7f9c85b4" xsi:nil="true"/>
  </documentManagement>
</p:properties>
</file>

<file path=customXml/itemProps1.xml><?xml version="1.0" encoding="utf-8"?>
<ds:datastoreItem xmlns:ds="http://schemas.openxmlformats.org/officeDocument/2006/customXml" ds:itemID="{C8856313-F294-4855-84AF-FEFDC75F4755}"/>
</file>

<file path=customXml/itemProps2.xml><?xml version="1.0" encoding="utf-8"?>
<ds:datastoreItem xmlns:ds="http://schemas.openxmlformats.org/officeDocument/2006/customXml" ds:itemID="{D06FD1C5-9308-4843-AB31-2B04C6638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1C7E0-61E2-4D9F-A37A-F6EAAA20C071}">
  <ds:schemaRefs>
    <ds:schemaRef ds:uri="http://purl.org/dc/terms/"/>
    <ds:schemaRef ds:uri="2251ad64-67db-4c38-9aa8-5eaa7f9c85b4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59bff93-d594-4266-b2e6-8f9552c763c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14 West Global Technologies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Cascone</dc:creator>
  <cp:keywords/>
  <dc:description/>
  <cp:lastModifiedBy>Allison Cascone</cp:lastModifiedBy>
  <cp:revision>3</cp:revision>
  <dcterms:created xsi:type="dcterms:W3CDTF">2022-09-09T15:14:00Z</dcterms:created>
  <dcterms:modified xsi:type="dcterms:W3CDTF">2022-09-09T15:44:00Z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0x010100B96C52A97FF7E5488EC659029126AE2C</vt:lpwstr>
  </property>
  <property fmtid="{D5CDD505-2E9C-101B-9397-08002B2CF9AE}" pid="3" name="MediaServiceImageTags">
    <vt:lpwstr/>
  </property>
</Properties>
</file>